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04" w:rsidRDefault="00784C5F" w:rsidP="000B28E4">
      <w:p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  <w:r w:rsidRPr="00784C5F">
        <w:rPr>
          <w:noProof/>
        </w:rPr>
        <w:pict>
          <v:line id="Straight Connector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35pt,120.25pt" to="529.3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" strokecolor="black [3200]" strokeweight="1.5pt">
            <v:stroke joinstyle="miter"/>
          </v:line>
        </w:pict>
      </w:r>
      <w:r w:rsidR="00F33204">
        <w:rPr>
          <w:noProof/>
        </w:rPr>
        <w:drawing>
          <wp:inline distT="0" distB="0" distL="0" distR="0">
            <wp:extent cx="1653702" cy="1488332"/>
            <wp:effectExtent l="0" t="0" r="3810" b="0"/>
            <wp:docPr id="10" name="Picture 10" descr="F:\SOUTH\seth\library project\efotec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F:\SOUTH\seth\library project\ef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110" cy="180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43A">
        <w:t xml:space="preserve"> </w:t>
      </w:r>
      <w:r w:rsidR="0025643A" w:rsidRPr="0025643A">
        <w:rPr>
          <w:rFonts w:ascii="Batang" w:eastAsia="Batang" w:hAnsi="Batang"/>
          <w:b/>
          <w:sz w:val="28"/>
          <w:szCs w:val="28"/>
        </w:rPr>
        <w:t>S 3 HISTORY EXERCISES.</w:t>
      </w:r>
    </w:p>
    <w:p w:rsidR="00035F29" w:rsidRDefault="00212E97" w:rsidP="000B28E4">
      <w:p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Attempt all questions.</w:t>
      </w:r>
    </w:p>
    <w:p w:rsidR="00212E97" w:rsidRDefault="00212E97" w:rsidP="00212E9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Identify some major political changes which took place at the down of Rwanda independence.</w:t>
      </w:r>
    </w:p>
    <w:p w:rsidR="00212E97" w:rsidRDefault="00212E97" w:rsidP="00212E9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What were the effects of the purges which began in February 1973 against the Tutsi?</w:t>
      </w:r>
    </w:p>
    <w:p w:rsidR="00212E97" w:rsidRDefault="00212E97" w:rsidP="00212E9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Identify any 6 causes of the Liberation war in Rwanda.</w:t>
      </w:r>
    </w:p>
    <w:p w:rsidR="00212E97" w:rsidRDefault="00212E97" w:rsidP="00212E9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Explain how the participation of Rwandans in other movements of National liberation helped them in the liberation war of their country.</w:t>
      </w:r>
    </w:p>
    <w:p w:rsidR="00212E97" w:rsidRDefault="00212E97" w:rsidP="00212E9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Explain the effects of the liberation war and when did the liberation war start?</w:t>
      </w:r>
    </w:p>
    <w:p w:rsidR="00212E97" w:rsidRDefault="00212E97" w:rsidP="00212E9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Describe any 6 effects of the 1994 genocide against the Tutsi.</w:t>
      </w:r>
    </w:p>
    <w:p w:rsidR="00212E97" w:rsidRDefault="00212E97" w:rsidP="00212E9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Assess 5 achievements of the Government of National Unity</w:t>
      </w:r>
      <w:r w:rsidR="00EB561F">
        <w:rPr>
          <w:rFonts w:ascii="Batang" w:eastAsia="Batang" w:hAnsi="Batang"/>
          <w:b/>
          <w:sz w:val="28"/>
          <w:szCs w:val="28"/>
        </w:rPr>
        <w:t>.</w:t>
      </w:r>
    </w:p>
    <w:p w:rsidR="00EB561F" w:rsidRDefault="00EB561F" w:rsidP="00212E9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Explain 6 reasons that led to the British to adopt the indirect rule in their colonies.</w:t>
      </w:r>
    </w:p>
    <w:p w:rsidR="00EB561F" w:rsidRDefault="00EB561F" w:rsidP="00212E9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Find out two similarities and two differences between British indirect rule and French Assimilation policies.</w:t>
      </w:r>
    </w:p>
    <w:p w:rsidR="00EB561F" w:rsidRDefault="00EB561F" w:rsidP="00EB561F">
      <w:pPr>
        <w:spacing w:line="360" w:lineRule="auto"/>
        <w:ind w:left="360"/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lastRenderedPageBreak/>
        <w:t>10. How did Ethiopia survive colonialism and why was Italy unable to defeat her?</w:t>
      </w:r>
    </w:p>
    <w:p w:rsidR="00EB561F" w:rsidRDefault="00EB561F" w:rsidP="00EB561F">
      <w:pPr>
        <w:spacing w:line="360" w:lineRule="auto"/>
        <w:ind w:left="360"/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11. Define land alienation under colonial rule.</w:t>
      </w:r>
    </w:p>
    <w:p w:rsidR="00EB561F" w:rsidRPr="00EB561F" w:rsidRDefault="00EB561F" w:rsidP="00EB561F">
      <w:pPr>
        <w:spacing w:line="360" w:lineRule="auto"/>
        <w:ind w:left="360"/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12. Describe how forced cash crop growing was applied in Rwanda under colonial rule.</w:t>
      </w:r>
    </w:p>
    <w:p w:rsidR="00035F29" w:rsidRDefault="00212E97" w:rsidP="000B28E4">
      <w:p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035F29">
        <w:rPr>
          <w:rFonts w:ascii="Batang" w:eastAsia="Batang" w:hAnsi="Batang"/>
          <w:b/>
          <w:sz w:val="28"/>
          <w:szCs w:val="28"/>
        </w:rPr>
        <w:t xml:space="preserve">PAPER </w:t>
      </w:r>
      <w:proofErr w:type="gramStart"/>
      <w:r w:rsidR="00035F29">
        <w:rPr>
          <w:rFonts w:ascii="Batang" w:eastAsia="Batang" w:hAnsi="Batang"/>
          <w:b/>
          <w:sz w:val="28"/>
          <w:szCs w:val="28"/>
        </w:rPr>
        <w:t>I</w:t>
      </w:r>
      <w:proofErr w:type="gramEnd"/>
      <w:r w:rsidR="00035F29">
        <w:rPr>
          <w:rFonts w:ascii="Batang" w:eastAsia="Batang" w:hAnsi="Batang"/>
          <w:b/>
          <w:sz w:val="28"/>
          <w:szCs w:val="28"/>
        </w:rPr>
        <w:t>: HISTORY OF AFRICA. (Attempt all questions).</w:t>
      </w:r>
    </w:p>
    <w:p w:rsidR="00035F29" w:rsidRDefault="00035F29" w:rsidP="000B28E4">
      <w:p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</w:p>
    <w:p w:rsidR="00035F29" w:rsidRPr="009B3BE6" w:rsidRDefault="00035F29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Explain the factors that led to territorial expansion of Rwanda Kingdom.</w:t>
      </w:r>
    </w:p>
    <w:p w:rsidR="00035F29" w:rsidRPr="009B3BE6" w:rsidRDefault="00035F29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Describe the Sources of History of Rwanda.</w:t>
      </w:r>
    </w:p>
    <w:p w:rsidR="00035F29" w:rsidRPr="009B3BE6" w:rsidRDefault="00035F29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State and explain the effects of the 1994 genocide against the Tutsi.</w:t>
      </w:r>
    </w:p>
    <w:p w:rsidR="00035F29" w:rsidRPr="009B3BE6" w:rsidRDefault="00035F29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 xml:space="preserve">Explain the causes of the </w:t>
      </w:r>
      <w:proofErr w:type="spellStart"/>
      <w:r w:rsidRPr="009B3BE6">
        <w:rPr>
          <w:rFonts w:ascii="Batang" w:eastAsia="Batang" w:hAnsi="Batang"/>
          <w:sz w:val="24"/>
          <w:szCs w:val="24"/>
        </w:rPr>
        <w:t>Nama</w:t>
      </w:r>
      <w:proofErr w:type="spellEnd"/>
      <w:r w:rsidRPr="009B3BE6">
        <w:rPr>
          <w:rFonts w:ascii="Batang" w:eastAsia="Batang" w:hAnsi="Batang"/>
          <w:sz w:val="24"/>
          <w:szCs w:val="24"/>
        </w:rPr>
        <w:t>-Herero resistance against the Germans during colonial occupation.</w:t>
      </w:r>
    </w:p>
    <w:p w:rsidR="00035F29" w:rsidRPr="009B3BE6" w:rsidRDefault="00035F29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 xml:space="preserve">Describe the factors which led to the fall of both </w:t>
      </w:r>
      <w:proofErr w:type="spellStart"/>
      <w:r w:rsidRPr="009B3BE6">
        <w:rPr>
          <w:rFonts w:ascii="Batang" w:eastAsia="Batang" w:hAnsi="Batang"/>
          <w:sz w:val="24"/>
          <w:szCs w:val="24"/>
        </w:rPr>
        <w:t>Kongo</w:t>
      </w:r>
      <w:proofErr w:type="spellEnd"/>
      <w:r w:rsidRPr="009B3BE6">
        <w:rPr>
          <w:rFonts w:ascii="Batang" w:eastAsia="Batang" w:hAnsi="Batang"/>
          <w:sz w:val="24"/>
          <w:szCs w:val="24"/>
        </w:rPr>
        <w:t xml:space="preserve"> and Buganda Kingdoms.</w:t>
      </w:r>
    </w:p>
    <w:p w:rsidR="00035F29" w:rsidRPr="009B3BE6" w:rsidRDefault="00035F29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(</w:t>
      </w:r>
      <w:proofErr w:type="spellStart"/>
      <w:r w:rsidRPr="009B3BE6">
        <w:rPr>
          <w:rFonts w:ascii="Batang" w:eastAsia="Batang" w:hAnsi="Batang"/>
          <w:sz w:val="24"/>
          <w:szCs w:val="24"/>
        </w:rPr>
        <w:t>i</w:t>
      </w:r>
      <w:proofErr w:type="spellEnd"/>
      <w:r w:rsidR="00D87840" w:rsidRPr="009B3BE6">
        <w:rPr>
          <w:rFonts w:ascii="Batang" w:eastAsia="Batang" w:hAnsi="Batang"/>
          <w:sz w:val="24"/>
          <w:szCs w:val="24"/>
        </w:rPr>
        <w:t>) Why</w:t>
      </w:r>
      <w:r w:rsidRPr="009B3BE6">
        <w:rPr>
          <w:rFonts w:ascii="Batang" w:eastAsia="Batang" w:hAnsi="Batang"/>
          <w:sz w:val="24"/>
          <w:szCs w:val="24"/>
        </w:rPr>
        <w:t xml:space="preserve"> did the </w:t>
      </w:r>
      <w:proofErr w:type="spellStart"/>
      <w:r w:rsidRPr="009B3BE6">
        <w:rPr>
          <w:rFonts w:ascii="Batang" w:eastAsia="Batang" w:hAnsi="Batang"/>
          <w:sz w:val="24"/>
          <w:szCs w:val="24"/>
        </w:rPr>
        <w:t>Ngoni</w:t>
      </w:r>
      <w:proofErr w:type="spellEnd"/>
      <w:r w:rsidRPr="009B3BE6">
        <w:rPr>
          <w:rFonts w:ascii="Batang" w:eastAsia="Batang" w:hAnsi="Batang"/>
          <w:sz w:val="24"/>
          <w:szCs w:val="24"/>
        </w:rPr>
        <w:t xml:space="preserve"> leave their homeland in South Africa in the 19thcentury?</w:t>
      </w:r>
    </w:p>
    <w:p w:rsidR="00D87840" w:rsidRPr="009B3BE6" w:rsidRDefault="00E11D04" w:rsidP="00E11D04">
      <w:pPr>
        <w:pStyle w:val="ListParagraph"/>
        <w:spacing w:line="360" w:lineRule="auto"/>
        <w:ind w:left="1440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(i</w:t>
      </w:r>
      <w:r w:rsidR="00D87840" w:rsidRPr="009B3BE6">
        <w:rPr>
          <w:rFonts w:ascii="Batang" w:eastAsia="Batang" w:hAnsi="Batang"/>
          <w:sz w:val="24"/>
          <w:szCs w:val="24"/>
        </w:rPr>
        <w:t xml:space="preserve">i) What impact did the movement of </w:t>
      </w:r>
      <w:proofErr w:type="spellStart"/>
      <w:r w:rsidR="00D87840" w:rsidRPr="009B3BE6">
        <w:rPr>
          <w:rFonts w:ascii="Batang" w:eastAsia="Batang" w:hAnsi="Batang"/>
          <w:sz w:val="24"/>
          <w:szCs w:val="24"/>
        </w:rPr>
        <w:t>Ngoni</w:t>
      </w:r>
      <w:proofErr w:type="spellEnd"/>
      <w:r w:rsidR="00D87840" w:rsidRPr="009B3BE6">
        <w:rPr>
          <w:rFonts w:ascii="Batang" w:eastAsia="Batang" w:hAnsi="Batang"/>
          <w:sz w:val="24"/>
          <w:szCs w:val="24"/>
        </w:rPr>
        <w:t xml:space="preserve"> have on the people they came into contact?</w:t>
      </w:r>
    </w:p>
    <w:p w:rsidR="00D87840" w:rsidRPr="009B3BE6" w:rsidRDefault="00D87840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 xml:space="preserve">Giving examples, explain the reasons which made European colonialists use the policy of </w:t>
      </w:r>
      <w:r w:rsidR="009B3BE6" w:rsidRPr="009B3BE6">
        <w:rPr>
          <w:rFonts w:ascii="Batang" w:eastAsia="Batang" w:hAnsi="Batang"/>
          <w:sz w:val="24"/>
          <w:szCs w:val="24"/>
        </w:rPr>
        <w:t>direct</w:t>
      </w:r>
      <w:r w:rsidRPr="009B3BE6">
        <w:rPr>
          <w:rFonts w:ascii="Batang" w:eastAsia="Batang" w:hAnsi="Batang"/>
          <w:sz w:val="24"/>
          <w:szCs w:val="24"/>
        </w:rPr>
        <w:t xml:space="preserve"> rule in some of their African colonies.</w:t>
      </w:r>
    </w:p>
    <w:p w:rsidR="00D87840" w:rsidRPr="009B3BE6" w:rsidRDefault="00D87840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lastRenderedPageBreak/>
        <w:t>Describe different method used by colonialists in the conquest of Africa.</w:t>
      </w:r>
    </w:p>
    <w:p w:rsidR="00D87840" w:rsidRPr="009B3BE6" w:rsidRDefault="00D87840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Explain the major causes of the European Scramble and partition f Africa during the second half of the 19</w:t>
      </w:r>
      <w:r w:rsidRPr="009B3BE6">
        <w:rPr>
          <w:rFonts w:ascii="Batang" w:eastAsia="Batang" w:hAnsi="Batang"/>
          <w:sz w:val="24"/>
          <w:szCs w:val="24"/>
          <w:vertAlign w:val="superscript"/>
        </w:rPr>
        <w:t>th</w:t>
      </w:r>
      <w:r w:rsidRPr="009B3BE6">
        <w:rPr>
          <w:rFonts w:ascii="Batang" w:eastAsia="Batang" w:hAnsi="Batang"/>
          <w:sz w:val="24"/>
          <w:szCs w:val="24"/>
        </w:rPr>
        <w:t xml:space="preserve"> century.</w:t>
      </w:r>
    </w:p>
    <w:p w:rsidR="00D87840" w:rsidRPr="009B3BE6" w:rsidRDefault="00D87840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Explain the causes of the 1994 genocide against the Tutsi in Rwanda.</w:t>
      </w:r>
    </w:p>
    <w:p w:rsidR="00D87840" w:rsidRPr="009B3BE6" w:rsidRDefault="009B3BE6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Account for</w:t>
      </w:r>
      <w:r w:rsidR="00D87840" w:rsidRPr="009B3BE6">
        <w:rPr>
          <w:rFonts w:ascii="Batang" w:eastAsia="Batang" w:hAnsi="Batang"/>
          <w:sz w:val="24"/>
          <w:szCs w:val="24"/>
        </w:rPr>
        <w:t xml:space="preserve"> the outbreak of the 1896 </w:t>
      </w:r>
      <w:proofErr w:type="spellStart"/>
      <w:r w:rsidR="00D87840" w:rsidRPr="009B3BE6">
        <w:rPr>
          <w:rFonts w:ascii="Batang" w:eastAsia="Batang" w:hAnsi="Batang"/>
          <w:sz w:val="24"/>
          <w:szCs w:val="24"/>
        </w:rPr>
        <w:t>Chimulenga</w:t>
      </w:r>
      <w:proofErr w:type="spellEnd"/>
      <w:r w:rsidR="00D87840" w:rsidRPr="009B3BE6">
        <w:rPr>
          <w:rFonts w:ascii="Batang" w:eastAsia="Batang" w:hAnsi="Batang"/>
          <w:sz w:val="24"/>
          <w:szCs w:val="24"/>
        </w:rPr>
        <w:t xml:space="preserve"> uprising.</w:t>
      </w:r>
    </w:p>
    <w:p w:rsidR="00D87840" w:rsidRPr="009B3BE6" w:rsidRDefault="00D87840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 xml:space="preserve">Why did the French use the policy of Assimilation in mastering her colonies of West </w:t>
      </w:r>
      <w:proofErr w:type="gramStart"/>
      <w:r w:rsidRPr="009B3BE6">
        <w:rPr>
          <w:rFonts w:ascii="Batang" w:eastAsia="Batang" w:hAnsi="Batang"/>
          <w:sz w:val="24"/>
          <w:szCs w:val="24"/>
        </w:rPr>
        <w:t>Africa.</w:t>
      </w:r>
      <w:proofErr w:type="gramEnd"/>
    </w:p>
    <w:p w:rsidR="00D87840" w:rsidRPr="009B3BE6" w:rsidRDefault="005243F0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What are the great changes that marked the Neolithic period?</w:t>
      </w:r>
    </w:p>
    <w:p w:rsidR="005243F0" w:rsidRPr="009B3BE6" w:rsidRDefault="005243F0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Explain why the early world’s civilizations begun along River valley?</w:t>
      </w:r>
    </w:p>
    <w:p w:rsidR="005243F0" w:rsidRPr="009B3BE6" w:rsidRDefault="005243F0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Identify the factors that led to the rise, growth and decline of the</w:t>
      </w:r>
      <w:r w:rsidR="009B3BE6" w:rsidRPr="009B3BE6">
        <w:rPr>
          <w:rFonts w:ascii="Batang" w:eastAsia="Batang" w:hAnsi="Batang"/>
          <w:sz w:val="24"/>
          <w:szCs w:val="24"/>
        </w:rPr>
        <w:t xml:space="preserve"> </w:t>
      </w:r>
      <w:r w:rsidRPr="009B3BE6">
        <w:rPr>
          <w:rFonts w:ascii="Batang" w:eastAsia="Batang" w:hAnsi="Batang"/>
          <w:sz w:val="24"/>
          <w:szCs w:val="24"/>
        </w:rPr>
        <w:t>Trans Saharan Trade.</w:t>
      </w:r>
    </w:p>
    <w:p w:rsidR="005243F0" w:rsidRPr="009B3BE6" w:rsidRDefault="005243F0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 xml:space="preserve">How </w:t>
      </w:r>
      <w:proofErr w:type="gramStart"/>
      <w:r w:rsidRPr="009B3BE6">
        <w:rPr>
          <w:rFonts w:ascii="Batang" w:eastAsia="Batang" w:hAnsi="Batang"/>
          <w:sz w:val="24"/>
          <w:szCs w:val="24"/>
        </w:rPr>
        <w:t>did the Habyarimana regime</w:t>
      </w:r>
      <w:proofErr w:type="gramEnd"/>
      <w:r w:rsidRPr="009B3BE6">
        <w:rPr>
          <w:rFonts w:ascii="Batang" w:eastAsia="Batang" w:hAnsi="Batang"/>
          <w:sz w:val="24"/>
          <w:szCs w:val="24"/>
        </w:rPr>
        <w:t xml:space="preserve"> provoked the 1990 liberation war?</w:t>
      </w:r>
    </w:p>
    <w:p w:rsidR="005243F0" w:rsidRPr="009B3BE6" w:rsidRDefault="005243F0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With reference to either East or central Africa. Examine the view that the European co</w:t>
      </w:r>
      <w:r w:rsidR="00471CF1" w:rsidRPr="009B3BE6">
        <w:rPr>
          <w:rFonts w:ascii="Batang" w:eastAsia="Batang" w:hAnsi="Batang"/>
          <w:sz w:val="24"/>
          <w:szCs w:val="24"/>
        </w:rPr>
        <w:t>l</w:t>
      </w:r>
      <w:r w:rsidRPr="009B3BE6">
        <w:rPr>
          <w:rFonts w:ascii="Batang" w:eastAsia="Batang" w:hAnsi="Batang"/>
          <w:sz w:val="24"/>
          <w:szCs w:val="24"/>
        </w:rPr>
        <w:t>onial economy</w:t>
      </w:r>
      <w:r w:rsidR="00471CF1" w:rsidRPr="009B3BE6">
        <w:rPr>
          <w:rFonts w:ascii="Batang" w:eastAsia="Batang" w:hAnsi="Batang"/>
          <w:sz w:val="24"/>
          <w:szCs w:val="24"/>
        </w:rPr>
        <w:t xml:space="preserve"> was more beneficial to Europe than to Africa.</w:t>
      </w:r>
    </w:p>
    <w:p w:rsidR="00471CF1" w:rsidRPr="009B3BE6" w:rsidRDefault="00471CF1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Give and explain any 7 reasons/ causes of resistances to colonial conquest.</w:t>
      </w:r>
    </w:p>
    <w:p w:rsidR="00471CF1" w:rsidRPr="009B3BE6" w:rsidRDefault="00471CF1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Explain any 10 reasons why African resistances to colonial rule failed.</w:t>
      </w:r>
    </w:p>
    <w:p w:rsidR="00471CF1" w:rsidRPr="009B3BE6" w:rsidRDefault="00471CF1" w:rsidP="009B3BE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Explain any 5 methods of resistance used by African people</w:t>
      </w:r>
    </w:p>
    <w:p w:rsidR="00471CF1" w:rsidRPr="009B3BE6" w:rsidRDefault="00471CF1" w:rsidP="009B3BE6">
      <w:pPr>
        <w:spacing w:line="360" w:lineRule="auto"/>
        <w:jc w:val="both"/>
        <w:rPr>
          <w:rFonts w:ascii="Batang" w:eastAsia="Batang" w:hAnsi="Batang"/>
          <w:sz w:val="24"/>
          <w:szCs w:val="24"/>
        </w:rPr>
      </w:pPr>
    </w:p>
    <w:p w:rsidR="00471CF1" w:rsidRPr="009B3BE6" w:rsidRDefault="00471CF1" w:rsidP="009B3BE6">
      <w:pPr>
        <w:spacing w:line="360" w:lineRule="auto"/>
        <w:jc w:val="both"/>
        <w:rPr>
          <w:rFonts w:ascii="Bradley Hand ITC" w:eastAsia="Batang" w:hAnsi="Bradley Hand ITC"/>
          <w:b/>
          <w:sz w:val="24"/>
          <w:szCs w:val="24"/>
        </w:rPr>
      </w:pPr>
      <w:r w:rsidRPr="009B3BE6">
        <w:rPr>
          <w:rFonts w:ascii="Batang" w:eastAsia="Batang" w:hAnsi="Batang"/>
          <w:b/>
          <w:sz w:val="24"/>
          <w:szCs w:val="24"/>
        </w:rPr>
        <w:lastRenderedPageBreak/>
        <w:t>PAPER II: HISTORY OF EUROPE AND THE REST OF THE WORLD</w:t>
      </w:r>
      <w:r w:rsidRPr="009B3BE6">
        <w:rPr>
          <w:rFonts w:ascii="Batang" w:eastAsia="Batang" w:hAnsi="Batang"/>
          <w:sz w:val="24"/>
          <w:szCs w:val="24"/>
        </w:rPr>
        <w:t>. (</w:t>
      </w:r>
      <w:r w:rsidRPr="009B3BE6">
        <w:rPr>
          <w:rFonts w:ascii="Bradley Hand ITC" w:eastAsia="Batang" w:hAnsi="Bradley Hand ITC"/>
          <w:b/>
          <w:sz w:val="24"/>
          <w:szCs w:val="24"/>
        </w:rPr>
        <w:t>Attempt all questions).</w:t>
      </w:r>
    </w:p>
    <w:p w:rsidR="00471CF1" w:rsidRPr="009B3BE6" w:rsidRDefault="00471CF1" w:rsidP="009B3BE6">
      <w:pPr>
        <w:spacing w:line="360" w:lineRule="auto"/>
        <w:jc w:val="both"/>
        <w:rPr>
          <w:rFonts w:ascii="Batang" w:eastAsia="Batang" w:hAnsi="Batang"/>
          <w:sz w:val="24"/>
          <w:szCs w:val="24"/>
        </w:rPr>
      </w:pPr>
    </w:p>
    <w:p w:rsidR="00471CF1" w:rsidRPr="009B3BE6" w:rsidRDefault="00471CF1" w:rsidP="009B3BE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Why did the industrial revolution in Europe begin in Britain?</w:t>
      </w:r>
    </w:p>
    <w:p w:rsidR="00471CF1" w:rsidRPr="009B3BE6" w:rsidRDefault="00471CF1" w:rsidP="009B3BE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Outline the consequences of the industrial revolution on Europe.</w:t>
      </w:r>
    </w:p>
    <w:p w:rsidR="00471CF1" w:rsidRPr="009B3BE6" w:rsidRDefault="00471CF1" w:rsidP="009B3BE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Discuss the factors that led to the birth of Trade Unions in the world.</w:t>
      </w:r>
    </w:p>
    <w:p w:rsidR="00471CF1" w:rsidRPr="009B3BE6" w:rsidRDefault="00471CF1" w:rsidP="009B3BE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Give and explain any 10 political and economic causes of the American war of independence of 1776-1783</w:t>
      </w:r>
    </w:p>
    <w:p w:rsidR="00471CF1" w:rsidRPr="009B3BE6" w:rsidRDefault="00471CF1" w:rsidP="009B3BE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Explain the consequences of the American war of independence on America and Europe.</w:t>
      </w:r>
    </w:p>
    <w:p w:rsidR="00471CF1" w:rsidRPr="009B3BE6" w:rsidRDefault="009B3BE6" w:rsidP="009B3BE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How the American Revolution did</w:t>
      </w:r>
      <w:r w:rsidR="00471CF1" w:rsidRPr="009B3BE6">
        <w:rPr>
          <w:rFonts w:ascii="Batang" w:eastAsia="Batang" w:hAnsi="Batang"/>
          <w:sz w:val="24"/>
          <w:szCs w:val="24"/>
        </w:rPr>
        <w:t xml:space="preserve"> influenced other revolutions in the world.</w:t>
      </w:r>
    </w:p>
    <w:p w:rsidR="009B3BE6" w:rsidRPr="009B3BE6" w:rsidRDefault="009B3BE6" w:rsidP="009B3BE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What steps were taken to conquer independence in the 13 American colonies?</w:t>
      </w:r>
    </w:p>
    <w:p w:rsidR="009B3BE6" w:rsidRPr="009B3BE6" w:rsidRDefault="009B3BE6" w:rsidP="009B3BE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atang" w:eastAsia="Batang" w:hAnsi="Batang"/>
          <w:sz w:val="24"/>
          <w:szCs w:val="24"/>
        </w:rPr>
      </w:pPr>
      <w:r w:rsidRPr="009B3BE6">
        <w:rPr>
          <w:rFonts w:ascii="Batang" w:eastAsia="Batang" w:hAnsi="Batang"/>
          <w:sz w:val="24"/>
          <w:szCs w:val="24"/>
        </w:rPr>
        <w:t>As member of East African community. Give importance of international cooperation in respect to Rwandan aspiration.</w:t>
      </w:r>
    </w:p>
    <w:p w:rsidR="009B3BE6" w:rsidRDefault="009B3BE6" w:rsidP="009B3BE6">
      <w:pPr>
        <w:spacing w:line="360" w:lineRule="auto"/>
        <w:jc w:val="both"/>
      </w:pPr>
    </w:p>
    <w:p w:rsidR="009B3BE6" w:rsidRDefault="009B3BE6" w:rsidP="009B3BE6">
      <w:pPr>
        <w:spacing w:line="360" w:lineRule="auto"/>
        <w:jc w:val="both"/>
      </w:pPr>
    </w:p>
    <w:p w:rsidR="009B3BE6" w:rsidRPr="009B3BE6" w:rsidRDefault="009B3BE6" w:rsidP="009B3BE6">
      <w:p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  <w:r w:rsidRPr="009B3BE6">
        <w:rPr>
          <w:rFonts w:ascii="Batang" w:eastAsia="Batang" w:hAnsi="Batang"/>
          <w:b/>
          <w:sz w:val="28"/>
          <w:szCs w:val="28"/>
        </w:rPr>
        <w:t xml:space="preserve">                                       END.</w:t>
      </w:r>
    </w:p>
    <w:p w:rsidR="00D87840" w:rsidRDefault="00D87840" w:rsidP="00D87840">
      <w:pPr>
        <w:spacing w:line="360" w:lineRule="auto"/>
        <w:ind w:left="360"/>
        <w:jc w:val="both"/>
      </w:pPr>
    </w:p>
    <w:p w:rsidR="00D87840" w:rsidRDefault="00D87840" w:rsidP="00D87840">
      <w:pPr>
        <w:pStyle w:val="ListParagraph"/>
        <w:spacing w:line="360" w:lineRule="auto"/>
        <w:jc w:val="both"/>
      </w:pPr>
    </w:p>
    <w:sectPr w:rsidR="00D87840" w:rsidSect="003B4EE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61F" w:rsidRDefault="00EB561F" w:rsidP="002A7DC9">
      <w:pPr>
        <w:spacing w:after="0" w:line="240" w:lineRule="auto"/>
      </w:pPr>
      <w:r>
        <w:separator/>
      </w:r>
    </w:p>
  </w:endnote>
  <w:endnote w:type="continuationSeparator" w:id="1">
    <w:p w:rsidR="00EB561F" w:rsidRDefault="00EB561F" w:rsidP="002A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74184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B561F" w:rsidRDefault="00EB561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34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341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561F" w:rsidRPr="00080E4D" w:rsidRDefault="00EB561F">
    <w:pPr>
      <w:pStyle w:val="Footer"/>
      <w:rPr>
        <w:rFonts w:ascii="Tempus Sans ITC" w:hAnsi="Tempus Sans ITC"/>
        <w:i/>
      </w:rPr>
    </w:pPr>
    <w:r w:rsidRPr="00080E4D">
      <w:rPr>
        <w:rFonts w:ascii="Tempus Sans ITC" w:hAnsi="Tempus Sans ITC"/>
        <w:i/>
      </w:rPr>
      <w:t>Hard work leads to success!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61F" w:rsidRDefault="00EB561F" w:rsidP="002A7DC9">
      <w:pPr>
        <w:spacing w:after="0" w:line="240" w:lineRule="auto"/>
      </w:pPr>
      <w:r>
        <w:separator/>
      </w:r>
    </w:p>
  </w:footnote>
  <w:footnote w:type="continuationSeparator" w:id="1">
    <w:p w:rsidR="00EB561F" w:rsidRDefault="00EB561F" w:rsidP="002A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6790"/>
    <w:multiLevelType w:val="hybridMultilevel"/>
    <w:tmpl w:val="36B89E28"/>
    <w:lvl w:ilvl="0" w:tplc="AB0094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DD4731"/>
    <w:multiLevelType w:val="hybridMultilevel"/>
    <w:tmpl w:val="991AF028"/>
    <w:lvl w:ilvl="0" w:tplc="B332F9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264E9D"/>
    <w:multiLevelType w:val="hybridMultilevel"/>
    <w:tmpl w:val="2682A62A"/>
    <w:lvl w:ilvl="0" w:tplc="2AAC6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B2701"/>
    <w:multiLevelType w:val="hybridMultilevel"/>
    <w:tmpl w:val="C8BC7814"/>
    <w:lvl w:ilvl="0" w:tplc="E7484B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1C4293"/>
    <w:multiLevelType w:val="hybridMultilevel"/>
    <w:tmpl w:val="E848CF12"/>
    <w:lvl w:ilvl="0" w:tplc="996C6D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B3FE8"/>
    <w:multiLevelType w:val="hybridMultilevel"/>
    <w:tmpl w:val="8CAC02C8"/>
    <w:lvl w:ilvl="0" w:tplc="69BCB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B55E1B"/>
    <w:multiLevelType w:val="hybridMultilevel"/>
    <w:tmpl w:val="4F56FAFE"/>
    <w:lvl w:ilvl="0" w:tplc="A650F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F74B3"/>
    <w:multiLevelType w:val="hybridMultilevel"/>
    <w:tmpl w:val="22DA79C6"/>
    <w:lvl w:ilvl="0" w:tplc="4D1A3C1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DD2D46"/>
    <w:multiLevelType w:val="hybridMultilevel"/>
    <w:tmpl w:val="6102E116"/>
    <w:lvl w:ilvl="0" w:tplc="F0489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9C65D6"/>
    <w:multiLevelType w:val="hybridMultilevel"/>
    <w:tmpl w:val="D902E430"/>
    <w:lvl w:ilvl="0" w:tplc="1AA47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AE46C49"/>
    <w:multiLevelType w:val="hybridMultilevel"/>
    <w:tmpl w:val="4E8A7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A316E"/>
    <w:multiLevelType w:val="hybridMultilevel"/>
    <w:tmpl w:val="9B3CF100"/>
    <w:lvl w:ilvl="0" w:tplc="9B76A9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2643EEF"/>
    <w:multiLevelType w:val="hybridMultilevel"/>
    <w:tmpl w:val="A5645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574ED"/>
    <w:multiLevelType w:val="hybridMultilevel"/>
    <w:tmpl w:val="9FBA3D9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42A10"/>
    <w:multiLevelType w:val="hybridMultilevel"/>
    <w:tmpl w:val="B5562398"/>
    <w:lvl w:ilvl="0" w:tplc="D43EC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91435"/>
    <w:multiLevelType w:val="hybridMultilevel"/>
    <w:tmpl w:val="9CECAAC6"/>
    <w:lvl w:ilvl="0" w:tplc="29D4F89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4F3B5D4D"/>
    <w:multiLevelType w:val="hybridMultilevel"/>
    <w:tmpl w:val="B10C8878"/>
    <w:lvl w:ilvl="0" w:tplc="7BC83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940835"/>
    <w:multiLevelType w:val="hybridMultilevel"/>
    <w:tmpl w:val="31CE1902"/>
    <w:lvl w:ilvl="0" w:tplc="F9E0C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D02C0"/>
    <w:multiLevelType w:val="hybridMultilevel"/>
    <w:tmpl w:val="A3F8D196"/>
    <w:lvl w:ilvl="0" w:tplc="6C8A4E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554F6FEE"/>
    <w:multiLevelType w:val="hybridMultilevel"/>
    <w:tmpl w:val="230E289A"/>
    <w:lvl w:ilvl="0" w:tplc="0DC80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939CB"/>
    <w:multiLevelType w:val="hybridMultilevel"/>
    <w:tmpl w:val="C1009E56"/>
    <w:lvl w:ilvl="0" w:tplc="4AB4404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44728B"/>
    <w:multiLevelType w:val="hybridMultilevel"/>
    <w:tmpl w:val="4480780A"/>
    <w:lvl w:ilvl="0" w:tplc="39A2580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0A1889"/>
    <w:multiLevelType w:val="hybridMultilevel"/>
    <w:tmpl w:val="8C0E60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2007E"/>
    <w:multiLevelType w:val="hybridMultilevel"/>
    <w:tmpl w:val="50A8CAE4"/>
    <w:lvl w:ilvl="0" w:tplc="022801C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2642C1"/>
    <w:multiLevelType w:val="hybridMultilevel"/>
    <w:tmpl w:val="B1A452A0"/>
    <w:lvl w:ilvl="0" w:tplc="0E0EA0AE">
      <w:start w:val="1"/>
      <w:numFmt w:val="decimal"/>
      <w:lvlText w:val="%1."/>
      <w:lvlJc w:val="left"/>
      <w:pPr>
        <w:ind w:left="1440" w:hanging="360"/>
      </w:pPr>
      <w:rPr>
        <w:rFonts w:ascii="Batang" w:eastAsia="Batang" w:hAnsi="Batang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273F43"/>
    <w:multiLevelType w:val="hybridMultilevel"/>
    <w:tmpl w:val="37A05DB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6FD9343D"/>
    <w:multiLevelType w:val="hybridMultilevel"/>
    <w:tmpl w:val="CDC8E676"/>
    <w:lvl w:ilvl="0" w:tplc="FB7A26B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EF5826"/>
    <w:multiLevelType w:val="hybridMultilevel"/>
    <w:tmpl w:val="0D8C17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02920"/>
    <w:multiLevelType w:val="hybridMultilevel"/>
    <w:tmpl w:val="9E303208"/>
    <w:lvl w:ilvl="0" w:tplc="BA7238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28"/>
  </w:num>
  <w:num w:numId="5">
    <w:abstractNumId w:val="0"/>
  </w:num>
  <w:num w:numId="6">
    <w:abstractNumId w:val="14"/>
  </w:num>
  <w:num w:numId="7">
    <w:abstractNumId w:val="9"/>
  </w:num>
  <w:num w:numId="8">
    <w:abstractNumId w:val="16"/>
  </w:num>
  <w:num w:numId="9">
    <w:abstractNumId w:val="6"/>
  </w:num>
  <w:num w:numId="10">
    <w:abstractNumId w:val="2"/>
  </w:num>
  <w:num w:numId="11">
    <w:abstractNumId w:val="5"/>
  </w:num>
  <w:num w:numId="12">
    <w:abstractNumId w:val="23"/>
  </w:num>
  <w:num w:numId="13">
    <w:abstractNumId w:val="22"/>
  </w:num>
  <w:num w:numId="14">
    <w:abstractNumId w:val="26"/>
  </w:num>
  <w:num w:numId="15">
    <w:abstractNumId w:val="4"/>
  </w:num>
  <w:num w:numId="16">
    <w:abstractNumId w:val="11"/>
  </w:num>
  <w:num w:numId="17">
    <w:abstractNumId w:val="13"/>
  </w:num>
  <w:num w:numId="18">
    <w:abstractNumId w:val="3"/>
  </w:num>
  <w:num w:numId="19">
    <w:abstractNumId w:val="8"/>
  </w:num>
  <w:num w:numId="20">
    <w:abstractNumId w:val="20"/>
  </w:num>
  <w:num w:numId="21">
    <w:abstractNumId w:val="17"/>
  </w:num>
  <w:num w:numId="22">
    <w:abstractNumId w:val="21"/>
  </w:num>
  <w:num w:numId="23">
    <w:abstractNumId w:val="15"/>
  </w:num>
  <w:num w:numId="24">
    <w:abstractNumId w:val="27"/>
  </w:num>
  <w:num w:numId="25">
    <w:abstractNumId w:val="25"/>
  </w:num>
  <w:num w:numId="26">
    <w:abstractNumId w:val="18"/>
  </w:num>
  <w:num w:numId="27">
    <w:abstractNumId w:val="24"/>
  </w:num>
  <w:num w:numId="28">
    <w:abstractNumId w:val="12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204"/>
    <w:rsid w:val="00035F29"/>
    <w:rsid w:val="0004341E"/>
    <w:rsid w:val="00080E4D"/>
    <w:rsid w:val="000B28E4"/>
    <w:rsid w:val="001138DC"/>
    <w:rsid w:val="00205F12"/>
    <w:rsid w:val="00212E97"/>
    <w:rsid w:val="00223722"/>
    <w:rsid w:val="0025643A"/>
    <w:rsid w:val="002A6FAE"/>
    <w:rsid w:val="002A7DC9"/>
    <w:rsid w:val="002E281F"/>
    <w:rsid w:val="0037553A"/>
    <w:rsid w:val="003A682A"/>
    <w:rsid w:val="003B4EED"/>
    <w:rsid w:val="00471CF1"/>
    <w:rsid w:val="004949BB"/>
    <w:rsid w:val="004E3C99"/>
    <w:rsid w:val="00505DF0"/>
    <w:rsid w:val="005243F0"/>
    <w:rsid w:val="005757D1"/>
    <w:rsid w:val="005C7B1B"/>
    <w:rsid w:val="005D5FC5"/>
    <w:rsid w:val="00600CD0"/>
    <w:rsid w:val="006110BB"/>
    <w:rsid w:val="006327F3"/>
    <w:rsid w:val="00742E39"/>
    <w:rsid w:val="00784C5F"/>
    <w:rsid w:val="007C12E6"/>
    <w:rsid w:val="007D02BE"/>
    <w:rsid w:val="0082047B"/>
    <w:rsid w:val="008337F7"/>
    <w:rsid w:val="00947402"/>
    <w:rsid w:val="0097701C"/>
    <w:rsid w:val="009A3DC4"/>
    <w:rsid w:val="009B3BE6"/>
    <w:rsid w:val="00A00B0C"/>
    <w:rsid w:val="00A506EF"/>
    <w:rsid w:val="00A70B79"/>
    <w:rsid w:val="00AB2761"/>
    <w:rsid w:val="00AF6BD6"/>
    <w:rsid w:val="00B5097C"/>
    <w:rsid w:val="00BB1634"/>
    <w:rsid w:val="00BB746F"/>
    <w:rsid w:val="00C24945"/>
    <w:rsid w:val="00C70886"/>
    <w:rsid w:val="00D003FF"/>
    <w:rsid w:val="00D31500"/>
    <w:rsid w:val="00D51B80"/>
    <w:rsid w:val="00D87840"/>
    <w:rsid w:val="00DA1E7F"/>
    <w:rsid w:val="00DA4976"/>
    <w:rsid w:val="00E11D04"/>
    <w:rsid w:val="00E44590"/>
    <w:rsid w:val="00E54743"/>
    <w:rsid w:val="00E91BF9"/>
    <w:rsid w:val="00EB561F"/>
    <w:rsid w:val="00EE0B4C"/>
    <w:rsid w:val="00EF34EB"/>
    <w:rsid w:val="00F33204"/>
    <w:rsid w:val="00F56C1D"/>
    <w:rsid w:val="00FB7623"/>
    <w:rsid w:val="00FD35AD"/>
    <w:rsid w:val="00FD6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C9"/>
  </w:style>
  <w:style w:type="paragraph" w:styleId="Footer">
    <w:name w:val="footer"/>
    <w:basedOn w:val="Normal"/>
    <w:link w:val="FooterChar"/>
    <w:uiPriority w:val="99"/>
    <w:unhideWhenUsed/>
    <w:rsid w:val="002A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C9"/>
  </w:style>
  <w:style w:type="paragraph" w:styleId="BalloonText">
    <w:name w:val="Balloon Text"/>
    <w:basedOn w:val="Normal"/>
    <w:link w:val="BalloonTextChar"/>
    <w:uiPriority w:val="99"/>
    <w:semiHidden/>
    <w:unhideWhenUsed/>
    <w:rsid w:val="00E9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</dc:creator>
  <cp:lastModifiedBy>Willy</cp:lastModifiedBy>
  <cp:revision>2</cp:revision>
  <dcterms:created xsi:type="dcterms:W3CDTF">2020-07-01T09:08:00Z</dcterms:created>
  <dcterms:modified xsi:type="dcterms:W3CDTF">2020-07-01T09:08:00Z</dcterms:modified>
</cp:coreProperties>
</file>